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10500" w14:textId="77777777" w:rsidR="00054C19" w:rsidRPr="00186C26" w:rsidRDefault="00054C19" w:rsidP="00054C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26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EE9BDA5" w14:textId="77777777" w:rsidR="00054C19" w:rsidRPr="00186C26" w:rsidRDefault="00054C19" w:rsidP="00054C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26">
        <w:rPr>
          <w:rFonts w:ascii="Times New Roman" w:hAnsi="Times New Roman" w:cs="Times New Roman"/>
          <w:b/>
          <w:sz w:val="24"/>
          <w:szCs w:val="24"/>
        </w:rPr>
        <w:t xml:space="preserve">о проведении мероприятий </w:t>
      </w:r>
      <w:r w:rsidRPr="00186C26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186C26">
        <w:rPr>
          <w:rFonts w:ascii="Times New Roman" w:hAnsi="Times New Roman" w:cs="Times New Roman"/>
          <w:b/>
          <w:sz w:val="24"/>
          <w:szCs w:val="24"/>
        </w:rPr>
        <w:t xml:space="preserve"> областного «Дня трезвости» в </w:t>
      </w:r>
    </w:p>
    <w:p w14:paraId="781D4B77" w14:textId="3C20AF60" w:rsidR="00054C19" w:rsidRPr="00186C26" w:rsidRDefault="00054C19" w:rsidP="00054C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26">
        <w:rPr>
          <w:rFonts w:ascii="Times New Roman" w:hAnsi="Times New Roman" w:cs="Times New Roman"/>
          <w:b/>
          <w:sz w:val="24"/>
          <w:szCs w:val="24"/>
        </w:rPr>
        <w:t>Муниципальном автономном учреждении «</w:t>
      </w:r>
      <w:r w:rsidR="009C5146">
        <w:rPr>
          <w:rFonts w:ascii="Times New Roman" w:hAnsi="Times New Roman" w:cs="Times New Roman"/>
          <w:b/>
          <w:sz w:val="24"/>
          <w:szCs w:val="24"/>
        </w:rPr>
        <w:t>Психиатрическая больница № 6</w:t>
      </w:r>
      <w:r w:rsidRPr="00186C26">
        <w:rPr>
          <w:rFonts w:ascii="Times New Roman" w:hAnsi="Times New Roman" w:cs="Times New Roman"/>
          <w:b/>
          <w:sz w:val="24"/>
          <w:szCs w:val="24"/>
        </w:rPr>
        <w:t>»</w:t>
      </w:r>
    </w:p>
    <w:p w14:paraId="16E4FCFC" w14:textId="77777777" w:rsidR="00054C19" w:rsidRDefault="00054C19" w:rsidP="00054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0" w:type="dxa"/>
        <w:tblInd w:w="-318" w:type="dxa"/>
        <w:tblLook w:val="04A0" w:firstRow="1" w:lastRow="0" w:firstColumn="1" w:lastColumn="0" w:noHBand="0" w:noVBand="1"/>
      </w:tblPr>
      <w:tblGrid>
        <w:gridCol w:w="587"/>
        <w:gridCol w:w="2147"/>
        <w:gridCol w:w="3023"/>
        <w:gridCol w:w="2025"/>
        <w:gridCol w:w="1655"/>
        <w:gridCol w:w="1583"/>
      </w:tblGrid>
      <w:tr w:rsidR="00250FD0" w14:paraId="757BA95B" w14:textId="77777777" w:rsidTr="00250FD0">
        <w:tc>
          <w:tcPr>
            <w:tcW w:w="587" w:type="dxa"/>
          </w:tcPr>
          <w:p w14:paraId="69CA009F" w14:textId="77777777" w:rsidR="00054C19" w:rsidRPr="00186C26" w:rsidRDefault="00054C19" w:rsidP="00054C1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86C2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47" w:type="dxa"/>
          </w:tcPr>
          <w:p w14:paraId="0586D2FE" w14:textId="77777777" w:rsidR="00054C19" w:rsidRPr="00186C26" w:rsidRDefault="00186C26" w:rsidP="00054C1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054C19" w:rsidRPr="00186C26">
              <w:rPr>
                <w:rFonts w:ascii="Times New Roman" w:hAnsi="Times New Roman" w:cs="Times New Roman"/>
                <w:b/>
              </w:rPr>
              <w:t>аименование мероприятия</w:t>
            </w:r>
          </w:p>
        </w:tc>
        <w:tc>
          <w:tcPr>
            <w:tcW w:w="3023" w:type="dxa"/>
          </w:tcPr>
          <w:p w14:paraId="20591E16" w14:textId="77777777" w:rsidR="00054C19" w:rsidRPr="00186C26" w:rsidRDefault="00186C26" w:rsidP="00054C1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054C19" w:rsidRPr="00186C26">
              <w:rPr>
                <w:rFonts w:ascii="Times New Roman" w:hAnsi="Times New Roman" w:cs="Times New Roman"/>
                <w:b/>
              </w:rPr>
              <w:t>есто проведения</w:t>
            </w:r>
          </w:p>
        </w:tc>
        <w:tc>
          <w:tcPr>
            <w:tcW w:w="2025" w:type="dxa"/>
          </w:tcPr>
          <w:p w14:paraId="15E3F43B" w14:textId="77777777" w:rsidR="00054C19" w:rsidRPr="00186C26" w:rsidRDefault="00186C26" w:rsidP="00054C1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054C19" w:rsidRPr="00186C26">
              <w:rPr>
                <w:rFonts w:ascii="Times New Roman" w:hAnsi="Times New Roman" w:cs="Times New Roman"/>
                <w:b/>
              </w:rPr>
              <w:t>ема, краткое описание мероприятия</w:t>
            </w:r>
          </w:p>
        </w:tc>
        <w:tc>
          <w:tcPr>
            <w:tcW w:w="1655" w:type="dxa"/>
          </w:tcPr>
          <w:p w14:paraId="651D44C9" w14:textId="77777777" w:rsidR="00054C19" w:rsidRPr="00186C26" w:rsidRDefault="00186C26" w:rsidP="00054C1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054C19" w:rsidRPr="00186C26">
              <w:rPr>
                <w:rFonts w:ascii="Times New Roman" w:hAnsi="Times New Roman" w:cs="Times New Roman"/>
                <w:b/>
              </w:rPr>
              <w:t>оличество мероприятий</w:t>
            </w:r>
          </w:p>
        </w:tc>
        <w:tc>
          <w:tcPr>
            <w:tcW w:w="1583" w:type="dxa"/>
          </w:tcPr>
          <w:p w14:paraId="2EE4CC8E" w14:textId="77777777" w:rsidR="00054C19" w:rsidRPr="00186C26" w:rsidRDefault="00186C26" w:rsidP="00656733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054C19" w:rsidRPr="00186C26">
              <w:rPr>
                <w:rFonts w:ascii="Times New Roman" w:hAnsi="Times New Roman" w:cs="Times New Roman"/>
                <w:b/>
              </w:rPr>
              <w:t>оличество участников</w:t>
            </w:r>
          </w:p>
          <w:p w14:paraId="1A882EE4" w14:textId="79182DCA" w:rsidR="00054C19" w:rsidRPr="00186C26" w:rsidRDefault="00054C19" w:rsidP="00656733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250FD0" w14:paraId="1917C8B0" w14:textId="77777777" w:rsidTr="00250FD0">
        <w:tc>
          <w:tcPr>
            <w:tcW w:w="587" w:type="dxa"/>
            <w:vMerge w:val="restart"/>
          </w:tcPr>
          <w:p w14:paraId="158E268E" w14:textId="09AFAB39" w:rsidR="00771D32" w:rsidRPr="00D1030B" w:rsidRDefault="009C5146" w:rsidP="00054C1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14:paraId="0969D62E" w14:textId="77777777" w:rsidR="00771D32" w:rsidRPr="00D1030B" w:rsidRDefault="004F468B" w:rsidP="00054C1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71D32" w:rsidRPr="00D1030B">
              <w:rPr>
                <w:rFonts w:ascii="Times New Roman" w:hAnsi="Times New Roman" w:cs="Times New Roman"/>
              </w:rPr>
              <w:t>роведение лекций, бесед, всего:</w:t>
            </w:r>
          </w:p>
        </w:tc>
        <w:tc>
          <w:tcPr>
            <w:tcW w:w="3023" w:type="dxa"/>
          </w:tcPr>
          <w:p w14:paraId="3C4A45DA" w14:textId="258110A0" w:rsidR="009C5146" w:rsidRDefault="00771D32" w:rsidP="009C514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56733">
              <w:rPr>
                <w:rFonts w:ascii="Times New Roman" w:hAnsi="Times New Roman" w:cs="Times New Roman"/>
              </w:rPr>
              <w:t xml:space="preserve">Структурные подразделения </w:t>
            </w:r>
          </w:p>
          <w:p w14:paraId="63679C9F" w14:textId="098288AB" w:rsidR="009C5146" w:rsidRPr="00D1030B" w:rsidRDefault="009C5146" w:rsidP="009C514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СО ПБ № 6</w:t>
            </w:r>
          </w:p>
          <w:p w14:paraId="63AD7C65" w14:textId="34E64DE5" w:rsidR="00771D32" w:rsidRPr="00D1030B" w:rsidRDefault="00771D32" w:rsidP="00250FD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118A1E56" w14:textId="77777777" w:rsidR="00771D32" w:rsidRDefault="00771D32" w:rsidP="0065673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 вреде употребления алкогольной продукции</w:t>
            </w:r>
          </w:p>
          <w:p w14:paraId="7ABA9571" w14:textId="77777777" w:rsidR="00771D32" w:rsidRDefault="00771D32" w:rsidP="0065673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30405D6" w14:textId="77777777" w:rsidR="00771D32" w:rsidRPr="00D1030B" w:rsidRDefault="00771D32" w:rsidP="0065673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14:paraId="2C60D143" w14:textId="6675F06D" w:rsidR="00771D32" w:rsidRPr="00D1030B" w:rsidRDefault="009C5146" w:rsidP="00054C1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3" w:type="dxa"/>
          </w:tcPr>
          <w:p w14:paraId="1948CE1C" w14:textId="17ED3888" w:rsidR="00771D32" w:rsidRPr="00D1030B" w:rsidRDefault="009C5146" w:rsidP="00054C1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50FD0" w14:paraId="516FFA47" w14:textId="77777777" w:rsidTr="00250FD0">
        <w:trPr>
          <w:trHeight w:val="1202"/>
        </w:trPr>
        <w:tc>
          <w:tcPr>
            <w:tcW w:w="587" w:type="dxa"/>
            <w:vMerge/>
          </w:tcPr>
          <w:p w14:paraId="66977BE2" w14:textId="77777777" w:rsidR="00250FD0" w:rsidRPr="00D1030B" w:rsidRDefault="00250FD0" w:rsidP="00054C1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14:paraId="5C78813D" w14:textId="1C0A20E7" w:rsidR="00250FD0" w:rsidRPr="00D1030B" w:rsidRDefault="00250FD0" w:rsidP="00054C1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030B">
              <w:rPr>
                <w:rFonts w:ascii="Times New Roman" w:hAnsi="Times New Roman" w:cs="Times New Roman"/>
              </w:rPr>
              <w:t xml:space="preserve">- среди сотрудников </w:t>
            </w:r>
            <w:r w:rsidR="009C5146">
              <w:rPr>
                <w:rFonts w:ascii="Times New Roman" w:hAnsi="Times New Roman" w:cs="Times New Roman"/>
              </w:rPr>
              <w:t>ПБ № 6</w:t>
            </w:r>
          </w:p>
        </w:tc>
        <w:tc>
          <w:tcPr>
            <w:tcW w:w="3023" w:type="dxa"/>
          </w:tcPr>
          <w:p w14:paraId="39D30AE5" w14:textId="77777777" w:rsidR="00250FD0" w:rsidRDefault="009C5146" w:rsidP="00952A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Наркологическое отделение</w:t>
            </w:r>
          </w:p>
          <w:p w14:paraId="1602EFD5" w14:textId="54D14821" w:rsidR="009C5146" w:rsidRPr="00D1030B" w:rsidRDefault="009C5146" w:rsidP="00952A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77А</w:t>
            </w:r>
          </w:p>
        </w:tc>
        <w:tc>
          <w:tcPr>
            <w:tcW w:w="2025" w:type="dxa"/>
          </w:tcPr>
          <w:p w14:paraId="09B77CB9" w14:textId="77777777" w:rsidR="00250FD0" w:rsidRPr="00D1030B" w:rsidRDefault="00250FD0" w:rsidP="00250FD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о вреде употребления алкогольной продукции </w:t>
            </w:r>
          </w:p>
        </w:tc>
        <w:tc>
          <w:tcPr>
            <w:tcW w:w="1655" w:type="dxa"/>
          </w:tcPr>
          <w:p w14:paraId="5F387D7A" w14:textId="5E2D5B00" w:rsidR="00250FD0" w:rsidRPr="00D1030B" w:rsidRDefault="009C5146" w:rsidP="00054C1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3" w:type="dxa"/>
          </w:tcPr>
          <w:p w14:paraId="15329AF9" w14:textId="4213BD13" w:rsidR="00250FD0" w:rsidRPr="00D1030B" w:rsidRDefault="009C5146" w:rsidP="00275C4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50FD0" w14:paraId="4720A5F3" w14:textId="77777777" w:rsidTr="00250FD0">
        <w:tc>
          <w:tcPr>
            <w:tcW w:w="587" w:type="dxa"/>
          </w:tcPr>
          <w:p w14:paraId="4FE15BFF" w14:textId="781ABD8A" w:rsidR="00054C19" w:rsidRPr="00D1030B" w:rsidRDefault="009C5146" w:rsidP="00054C1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</w:tcPr>
          <w:p w14:paraId="13931630" w14:textId="1B738CE5" w:rsidR="00054C19" w:rsidRPr="00D1030B" w:rsidRDefault="004F468B" w:rsidP="00054C1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86C26" w:rsidRPr="00D1030B">
              <w:rPr>
                <w:rFonts w:ascii="Times New Roman" w:hAnsi="Times New Roman" w:cs="Times New Roman"/>
              </w:rPr>
              <w:t xml:space="preserve">азмещение информации на сайте </w:t>
            </w:r>
            <w:r w:rsidR="009C5146">
              <w:rPr>
                <w:rFonts w:ascii="Times New Roman" w:hAnsi="Times New Roman" w:cs="Times New Roman"/>
              </w:rPr>
              <w:t>ГБУЗ СО ПБ №6</w:t>
            </w:r>
          </w:p>
        </w:tc>
        <w:tc>
          <w:tcPr>
            <w:tcW w:w="3023" w:type="dxa"/>
          </w:tcPr>
          <w:p w14:paraId="46800B38" w14:textId="743A7F0F" w:rsidR="00250FD0" w:rsidRPr="009C5146" w:rsidRDefault="009C5146" w:rsidP="00054C19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www.guzpb6.ru</w:t>
            </w:r>
          </w:p>
          <w:p w14:paraId="393B4FD7" w14:textId="3AF0FBCB" w:rsidR="00250FD0" w:rsidRPr="00250FD0" w:rsidRDefault="00250FD0" w:rsidP="009C51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3372C58C" w14:textId="77777777" w:rsidR="00054C19" w:rsidRPr="004F468B" w:rsidRDefault="004F468B" w:rsidP="00275C4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размещен</w:t>
            </w:r>
            <w:r w:rsidR="00275C4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 информаци</w:t>
            </w:r>
            <w:r w:rsidR="00275C41"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том, что 11 сентября в России отмечается «День трезвости»</w:t>
            </w:r>
          </w:p>
        </w:tc>
        <w:tc>
          <w:tcPr>
            <w:tcW w:w="1655" w:type="dxa"/>
          </w:tcPr>
          <w:p w14:paraId="5511488D" w14:textId="61A141B1" w:rsidR="00054C19" w:rsidRPr="009C5146" w:rsidRDefault="009C5146" w:rsidP="00054C19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83" w:type="dxa"/>
          </w:tcPr>
          <w:p w14:paraId="13192803" w14:textId="077231A4" w:rsidR="00054C19" w:rsidRPr="009C5146" w:rsidRDefault="009C5146" w:rsidP="00054C19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4A8B3138" w14:textId="77777777" w:rsidR="004F468B" w:rsidRDefault="004F468B" w:rsidP="00054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C184B" w14:textId="77777777" w:rsidR="004F468B" w:rsidRDefault="004F468B" w:rsidP="00054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6CE51C" w14:textId="77777777" w:rsidR="004F468B" w:rsidRDefault="004F468B" w:rsidP="004F46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09E6AA5" w14:textId="006D6568" w:rsidR="00B02366" w:rsidRDefault="004F468B" w:rsidP="004F46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медицинской организации                                                            </w:t>
      </w:r>
      <w:proofErr w:type="spellStart"/>
      <w:r w:rsidR="009C5146">
        <w:rPr>
          <w:rFonts w:ascii="Times New Roman" w:hAnsi="Times New Roman" w:cs="Times New Roman"/>
          <w:sz w:val="24"/>
          <w:szCs w:val="24"/>
        </w:rPr>
        <w:t>В.И.Плахоцкий</w:t>
      </w:r>
      <w:proofErr w:type="spellEnd"/>
      <w:r w:rsidR="00054C19" w:rsidRPr="00054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DFF01" w14:textId="77777777" w:rsidR="004F468B" w:rsidRDefault="004F468B" w:rsidP="004F46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EDC92A5" w14:textId="77777777" w:rsidR="004F468B" w:rsidRDefault="004F468B" w:rsidP="004F46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EF29026" w14:textId="77777777" w:rsidR="004F468B" w:rsidRDefault="004F468B" w:rsidP="004F46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A90AADE" w14:textId="77777777" w:rsidR="004F468B" w:rsidRDefault="004F468B" w:rsidP="004F46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88979F9" w14:textId="7FD7FEE6" w:rsidR="004F468B" w:rsidRPr="004F468B" w:rsidRDefault="004F468B" w:rsidP="004F468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sectPr w:rsidR="004F468B" w:rsidRPr="004F468B" w:rsidSect="004F468B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26"/>
    <w:rsid w:val="00036E8B"/>
    <w:rsid w:val="00054C19"/>
    <w:rsid w:val="000A3467"/>
    <w:rsid w:val="000D1D47"/>
    <w:rsid w:val="00186C26"/>
    <w:rsid w:val="00250FD0"/>
    <w:rsid w:val="00252CB8"/>
    <w:rsid w:val="00275C41"/>
    <w:rsid w:val="00375373"/>
    <w:rsid w:val="00376EC9"/>
    <w:rsid w:val="004F468B"/>
    <w:rsid w:val="00656733"/>
    <w:rsid w:val="00771D32"/>
    <w:rsid w:val="008669AC"/>
    <w:rsid w:val="00952A0F"/>
    <w:rsid w:val="00955E28"/>
    <w:rsid w:val="009C5146"/>
    <w:rsid w:val="00A4593F"/>
    <w:rsid w:val="00AF0CE2"/>
    <w:rsid w:val="00CF520A"/>
    <w:rsid w:val="00D1030B"/>
    <w:rsid w:val="00DA69A2"/>
    <w:rsid w:val="00E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2872"/>
  <w15:docId w15:val="{DE6F44C7-7B91-4367-B2D0-69A51C29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4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Лаптева</dc:creator>
  <cp:lastModifiedBy>EL EL</cp:lastModifiedBy>
  <cp:revision>2</cp:revision>
  <dcterms:created xsi:type="dcterms:W3CDTF">2020-09-13T18:02:00Z</dcterms:created>
  <dcterms:modified xsi:type="dcterms:W3CDTF">2020-09-13T18:02:00Z</dcterms:modified>
</cp:coreProperties>
</file>